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3E" w:rsidRDefault="00934968">
      <w:r>
        <w:t>TALK TO PITTSBURGH CLERGY</w:t>
      </w:r>
    </w:p>
    <w:p w:rsidR="0050453E" w:rsidRDefault="0050453E">
      <w:bookmarkStart w:id="0" w:name="_GoBack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5-3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5-3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54" w:rsidRDefault="0050453E"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5-3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5-3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1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53E"/>
    <w:rsid w:val="000D1154"/>
    <w:rsid w:val="0050453E"/>
    <w:rsid w:val="0093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user</cp:lastModifiedBy>
  <cp:revision>2</cp:revision>
  <dcterms:created xsi:type="dcterms:W3CDTF">2014-06-27T15:01:00Z</dcterms:created>
  <dcterms:modified xsi:type="dcterms:W3CDTF">2014-07-29T17:15:00Z</dcterms:modified>
</cp:coreProperties>
</file>